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0B9A" w14:textId="77777777" w:rsidR="00BD3845" w:rsidRPr="00BD3845" w:rsidRDefault="00BD3845" w:rsidP="00BD3845">
      <w:r w:rsidRPr="00BD3845">
        <w:t>Пользователь:</w:t>
      </w:r>
    </w:p>
    <w:p w14:paraId="5CA1C67F" w14:textId="77777777" w:rsidR="00BD3845" w:rsidRPr="00BD3845" w:rsidRDefault="00BD3845" w:rsidP="00BD3845">
      <w:pPr>
        <w:numPr>
          <w:ilvl w:val="0"/>
          <w:numId w:val="1"/>
        </w:numPr>
      </w:pPr>
      <w:r w:rsidRPr="00BD3845">
        <w:t>Возраст</w:t>
      </w:r>
    </w:p>
    <w:p w14:paraId="4548CEC7" w14:textId="77777777" w:rsidR="00BD3845" w:rsidRPr="00BD3845" w:rsidRDefault="00BD3845" w:rsidP="00BD3845">
      <w:pPr>
        <w:numPr>
          <w:ilvl w:val="0"/>
          <w:numId w:val="1"/>
        </w:numPr>
      </w:pPr>
      <w:r w:rsidRPr="00BD3845">
        <w:t>Наличие работы</w:t>
      </w:r>
    </w:p>
    <w:p w14:paraId="15317D90" w14:textId="77777777" w:rsidR="00BD3845" w:rsidRPr="00BD3845" w:rsidRDefault="00BD3845" w:rsidP="00BD3845">
      <w:pPr>
        <w:numPr>
          <w:ilvl w:val="0"/>
          <w:numId w:val="1"/>
        </w:numPr>
      </w:pPr>
      <w:r w:rsidRPr="00BD3845">
        <w:t>Деньги</w:t>
      </w:r>
    </w:p>
    <w:p w14:paraId="26AACBEA" w14:textId="77777777" w:rsidR="00BD3845" w:rsidRPr="00BD3845" w:rsidRDefault="00BD3845" w:rsidP="00BD3845">
      <w:r w:rsidRPr="00BD3845">
        <w:t xml:space="preserve">Нужно проверить может ли он купить новый </w:t>
      </w:r>
      <w:proofErr w:type="spellStart"/>
      <w:r w:rsidRPr="00BD3845">
        <w:t>MacBook</w:t>
      </w:r>
      <w:proofErr w:type="spellEnd"/>
      <w:r w:rsidRPr="00BD3845">
        <w:t xml:space="preserve"> за 2000$? Он может брать не только свои деньги, но и взять кредит. Ему дадут 500$, только если ему </w:t>
      </w:r>
      <w:proofErr w:type="gramStart"/>
      <w:r w:rsidRPr="00BD3845">
        <w:t>больше 24-х лет</w:t>
      </w:r>
      <w:proofErr w:type="gramEnd"/>
      <w:r w:rsidRPr="00BD3845">
        <w:t xml:space="preserve"> и он имеет работу, 100$ если ему просто больше 24-х лет и 0 в ином случае. Напишите функцию, которая принимает данные пользователя и товара и возвращает </w:t>
      </w:r>
      <w:proofErr w:type="spellStart"/>
      <w:r w:rsidRPr="00BD3845">
        <w:t>true</w:t>
      </w:r>
      <w:proofErr w:type="spellEnd"/>
      <w:r w:rsidRPr="00BD3845">
        <w:t xml:space="preserve"> или </w:t>
      </w:r>
      <w:proofErr w:type="spellStart"/>
      <w:r w:rsidRPr="00BD3845">
        <w:t>false</w:t>
      </w:r>
      <w:proofErr w:type="spellEnd"/>
      <w:r w:rsidRPr="00BD3845">
        <w:t>.</w:t>
      </w:r>
    </w:p>
    <w:p w14:paraId="3915EB52" w14:textId="4E978EAA" w:rsidR="004F648E" w:rsidRDefault="004F648E"/>
    <w:p w14:paraId="55D5F902" w14:textId="77777777" w:rsidR="00BD3845" w:rsidRPr="00BD3845" w:rsidRDefault="00BD3845" w:rsidP="00BD3845">
      <w:r w:rsidRPr="00BD3845">
        <w:rPr>
          <w:b/>
          <w:bCs/>
        </w:rPr>
        <w:t>Задача</w:t>
      </w:r>
      <w:proofErr w:type="gramStart"/>
      <w:r w:rsidRPr="00BD3845">
        <w:t>: Написать</w:t>
      </w:r>
      <w:proofErr w:type="gramEnd"/>
      <w:r w:rsidRPr="00BD3845">
        <w:t xml:space="preserve"> функцию, определяющую, может ли пользователь позволить себе покупку товара исходя из его финансов и возможности получения кредита.</w:t>
      </w:r>
    </w:p>
    <w:p w14:paraId="0CBEACBA" w14:textId="77777777" w:rsidR="00BD3845" w:rsidRPr="00BD3845" w:rsidRDefault="00BD3845" w:rsidP="00BD3845">
      <w:r w:rsidRPr="00BD3845">
        <w:rPr>
          <w:b/>
          <w:bCs/>
        </w:rPr>
        <w:t>Условия</w:t>
      </w:r>
      <w:r w:rsidRPr="00BD3845">
        <w:t>:</w:t>
      </w:r>
    </w:p>
    <w:p w14:paraId="09F51DBC" w14:textId="77777777" w:rsidR="00BD3845" w:rsidRPr="00BD3845" w:rsidRDefault="00BD3845" w:rsidP="00BD3845">
      <w:pPr>
        <w:numPr>
          <w:ilvl w:val="0"/>
          <w:numId w:val="2"/>
        </w:numPr>
      </w:pPr>
      <w:r w:rsidRPr="00BD3845">
        <w:t xml:space="preserve">Пользователь хочет купить </w:t>
      </w:r>
      <w:proofErr w:type="spellStart"/>
      <w:r w:rsidRPr="00BD3845">
        <w:t>MacBook</w:t>
      </w:r>
      <w:proofErr w:type="spellEnd"/>
      <w:r w:rsidRPr="00BD3845">
        <w:t xml:space="preserve"> стоимостью $2000.</w:t>
      </w:r>
    </w:p>
    <w:p w14:paraId="1B8277B0" w14:textId="77777777" w:rsidR="00BD3845" w:rsidRPr="00BD3845" w:rsidRDefault="00BD3845" w:rsidP="00BD3845">
      <w:pPr>
        <w:numPr>
          <w:ilvl w:val="0"/>
          <w:numId w:val="2"/>
        </w:numPr>
      </w:pPr>
      <w:r w:rsidRPr="00BD3845">
        <w:t>Параметры пользователя: возраст, наличие работы, собственные деньги.</w:t>
      </w:r>
    </w:p>
    <w:p w14:paraId="77364BDD" w14:textId="77777777" w:rsidR="00BD3845" w:rsidRPr="00BD3845" w:rsidRDefault="00BD3845" w:rsidP="00BD3845">
      <w:r w:rsidRPr="00BD3845">
        <w:rPr>
          <w:b/>
          <w:bCs/>
        </w:rPr>
        <w:t>Кредит</w:t>
      </w:r>
      <w:r w:rsidRPr="00BD3845">
        <w:t>:</w:t>
      </w:r>
    </w:p>
    <w:p w14:paraId="79094E93" w14:textId="77777777" w:rsidR="00BD3845" w:rsidRPr="00BD3845" w:rsidRDefault="00BD3845" w:rsidP="00BD3845">
      <w:pPr>
        <w:numPr>
          <w:ilvl w:val="0"/>
          <w:numId w:val="3"/>
        </w:numPr>
      </w:pPr>
      <w:r w:rsidRPr="00BD3845">
        <w:t xml:space="preserve">$500, если </w:t>
      </w:r>
      <w:proofErr w:type="gramStart"/>
      <w:r w:rsidRPr="00BD3845">
        <w:t>возраст &gt;</w:t>
      </w:r>
      <w:proofErr w:type="gramEnd"/>
      <w:r w:rsidRPr="00BD3845">
        <w:t xml:space="preserve"> 24 года и есть работа.</w:t>
      </w:r>
    </w:p>
    <w:p w14:paraId="75184FD1" w14:textId="77777777" w:rsidR="00BD3845" w:rsidRPr="00BD3845" w:rsidRDefault="00BD3845" w:rsidP="00BD3845">
      <w:pPr>
        <w:numPr>
          <w:ilvl w:val="0"/>
          <w:numId w:val="3"/>
        </w:numPr>
      </w:pPr>
      <w:r w:rsidRPr="00BD3845">
        <w:t xml:space="preserve">$100, если </w:t>
      </w:r>
      <w:proofErr w:type="gramStart"/>
      <w:r w:rsidRPr="00BD3845">
        <w:t>возраст &gt;</w:t>
      </w:r>
      <w:proofErr w:type="gramEnd"/>
      <w:r w:rsidRPr="00BD3845">
        <w:t xml:space="preserve"> 24 года, работы нет.</w:t>
      </w:r>
    </w:p>
    <w:p w14:paraId="40BAECDA" w14:textId="77777777" w:rsidR="00BD3845" w:rsidRPr="00BD3845" w:rsidRDefault="00BD3845" w:rsidP="00BD3845">
      <w:pPr>
        <w:numPr>
          <w:ilvl w:val="0"/>
          <w:numId w:val="3"/>
        </w:numPr>
      </w:pPr>
      <w:r w:rsidRPr="00BD3845">
        <w:t>$0 в остальных случаях.</w:t>
      </w:r>
    </w:p>
    <w:p w14:paraId="2748E51A" w14:textId="77777777" w:rsidR="00BD3845" w:rsidRDefault="00BD3845"/>
    <w:sectPr w:rsidR="00BD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FE0"/>
    <w:multiLevelType w:val="multilevel"/>
    <w:tmpl w:val="BC00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B0D04"/>
    <w:multiLevelType w:val="multilevel"/>
    <w:tmpl w:val="F30E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97F98"/>
    <w:multiLevelType w:val="multilevel"/>
    <w:tmpl w:val="A38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9D"/>
    <w:rsid w:val="004F648E"/>
    <w:rsid w:val="00BD3845"/>
    <w:rsid w:val="00F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52AD"/>
  <w15:chartTrackingRefBased/>
  <w15:docId w15:val="{DB064EE5-D47F-4085-B2F5-903F464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2025-05-09T22:28:00Z</dcterms:created>
  <dcterms:modified xsi:type="dcterms:W3CDTF">2025-05-09T22:28:00Z</dcterms:modified>
</cp:coreProperties>
</file>