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93CB" w14:textId="77777777" w:rsidR="00993D8D" w:rsidRPr="00993D8D" w:rsidRDefault="00993D8D" w:rsidP="00993D8D">
      <w:pPr>
        <w:rPr>
          <w:b/>
          <w:bCs/>
        </w:rPr>
      </w:pPr>
      <w:r w:rsidRPr="00993D8D">
        <w:rPr>
          <w:b/>
          <w:bCs/>
        </w:rPr>
        <w:t>Основные Понятия:</w:t>
      </w:r>
    </w:p>
    <w:p w14:paraId="7F25B978" w14:textId="77777777" w:rsidR="00993D8D" w:rsidRPr="00993D8D" w:rsidRDefault="00993D8D" w:rsidP="00993D8D">
      <w:pPr>
        <w:numPr>
          <w:ilvl w:val="0"/>
          <w:numId w:val="1"/>
        </w:numPr>
      </w:pPr>
      <w:r w:rsidRPr="00993D8D">
        <w:rPr>
          <w:b/>
          <w:bCs/>
        </w:rPr>
        <w:t>Обычные функции</w:t>
      </w:r>
      <w:r w:rsidRPr="00993D8D">
        <w:t> имеют собственный контекст </w:t>
      </w:r>
      <w:proofErr w:type="spellStart"/>
      <w:r w:rsidRPr="00993D8D">
        <w:t>this</w:t>
      </w:r>
      <w:proofErr w:type="spellEnd"/>
      <w:r w:rsidRPr="00993D8D">
        <w:t>.</w:t>
      </w:r>
    </w:p>
    <w:p w14:paraId="654931EB" w14:textId="77777777" w:rsidR="00993D8D" w:rsidRPr="00993D8D" w:rsidRDefault="00993D8D" w:rsidP="00993D8D">
      <w:pPr>
        <w:numPr>
          <w:ilvl w:val="0"/>
          <w:numId w:val="1"/>
        </w:numPr>
      </w:pPr>
      <w:r w:rsidRPr="00993D8D">
        <w:rPr>
          <w:b/>
          <w:bCs/>
        </w:rPr>
        <w:t>Стрелочные функции</w:t>
      </w:r>
      <w:r w:rsidRPr="00993D8D">
        <w:t> не создают собственный контекст </w:t>
      </w:r>
      <w:proofErr w:type="spellStart"/>
      <w:r w:rsidRPr="00993D8D">
        <w:t>this</w:t>
      </w:r>
      <w:proofErr w:type="spellEnd"/>
      <w:r w:rsidRPr="00993D8D">
        <w:t>, вместо этого они заимствуют его из окружающей области видимости.</w:t>
      </w:r>
    </w:p>
    <w:p w14:paraId="440CF1FE" w14:textId="77777777" w:rsidR="00993D8D" w:rsidRPr="00993D8D" w:rsidRDefault="00993D8D" w:rsidP="00993D8D">
      <w:pPr>
        <w:rPr>
          <w:b/>
          <w:bCs/>
        </w:rPr>
      </w:pPr>
      <w:r w:rsidRPr="00993D8D">
        <w:rPr>
          <w:b/>
          <w:bCs/>
        </w:rPr>
        <w:t>Примеры и Разъяснения:</w:t>
      </w:r>
    </w:p>
    <w:p w14:paraId="3FAC6D26" w14:textId="77777777" w:rsidR="00993D8D" w:rsidRPr="00993D8D" w:rsidRDefault="00993D8D" w:rsidP="00993D8D">
      <w:pPr>
        <w:numPr>
          <w:ilvl w:val="0"/>
          <w:numId w:val="2"/>
        </w:numPr>
      </w:pPr>
      <w:r w:rsidRPr="00993D8D">
        <w:rPr>
          <w:b/>
          <w:bCs/>
        </w:rPr>
        <w:t>Созданием Объекта</w:t>
      </w:r>
      <w:r w:rsidRPr="00993D8D">
        <w:t> </w:t>
      </w:r>
      <w:proofErr w:type="spellStart"/>
      <w:r w:rsidRPr="00993D8D">
        <w:t>user</w:t>
      </w:r>
      <w:proofErr w:type="spellEnd"/>
      <w:r w:rsidRPr="00993D8D">
        <w:rPr>
          <w:b/>
          <w:bCs/>
        </w:rPr>
        <w:t>:</w:t>
      </w:r>
    </w:p>
    <w:p w14:paraId="54E41668" w14:textId="77777777" w:rsidR="00993D8D" w:rsidRPr="00993D8D" w:rsidRDefault="00993D8D" w:rsidP="00993D8D">
      <w:pPr>
        <w:numPr>
          <w:ilvl w:val="1"/>
          <w:numId w:val="2"/>
        </w:numPr>
      </w:pPr>
      <w:r w:rsidRPr="00993D8D">
        <w:t>Объект </w:t>
      </w:r>
      <w:proofErr w:type="spellStart"/>
      <w:r w:rsidRPr="00993D8D">
        <w:t>user</w:t>
      </w:r>
      <w:proofErr w:type="spellEnd"/>
      <w:r w:rsidRPr="00993D8D">
        <w:t> содержит имя (</w:t>
      </w:r>
      <w:proofErr w:type="spellStart"/>
      <w:r w:rsidRPr="00993D8D">
        <w:t>name</w:t>
      </w:r>
      <w:proofErr w:type="spellEnd"/>
      <w:r w:rsidRPr="00993D8D">
        <w:t>), фамилию (</w:t>
      </w:r>
      <w:proofErr w:type="spellStart"/>
      <w:r w:rsidRPr="00993D8D">
        <w:t>surname</w:t>
      </w:r>
      <w:proofErr w:type="spellEnd"/>
      <w:r w:rsidRPr="00993D8D">
        <w:t>) и возраст (</w:t>
      </w:r>
      <w:proofErr w:type="spellStart"/>
      <w:r w:rsidRPr="00993D8D">
        <w:t>age</w:t>
      </w:r>
      <w:proofErr w:type="spellEnd"/>
      <w:r w:rsidRPr="00993D8D">
        <w:t>).</w:t>
      </w:r>
    </w:p>
    <w:p w14:paraId="4D3C782F" w14:textId="77777777" w:rsidR="00993D8D" w:rsidRPr="00993D8D" w:rsidRDefault="00993D8D" w:rsidP="00993D8D">
      <w:pPr>
        <w:numPr>
          <w:ilvl w:val="1"/>
          <w:numId w:val="2"/>
        </w:numPr>
      </w:pPr>
      <w:r w:rsidRPr="00993D8D">
        <w:t>Метод </w:t>
      </w:r>
      <w:proofErr w:type="spellStart"/>
      <w:r w:rsidRPr="00993D8D">
        <w:t>getUserInfo</w:t>
      </w:r>
      <w:proofErr w:type="spellEnd"/>
      <w:r w:rsidRPr="00993D8D">
        <w:t> использует обычную функцию для вывода информации о пользователе, корректно используя </w:t>
      </w:r>
      <w:proofErr w:type="spellStart"/>
      <w:r w:rsidRPr="00993D8D">
        <w:t>this</w:t>
      </w:r>
      <w:proofErr w:type="spellEnd"/>
      <w:r w:rsidRPr="00993D8D">
        <w:t> для доступа к свойствам объекта.</w:t>
      </w:r>
    </w:p>
    <w:p w14:paraId="23DB8C33" w14:textId="77777777" w:rsidR="00993D8D" w:rsidRPr="00993D8D" w:rsidRDefault="00993D8D" w:rsidP="00993D8D">
      <w:pPr>
        <w:numPr>
          <w:ilvl w:val="0"/>
          <w:numId w:val="2"/>
        </w:numPr>
      </w:pPr>
      <w:r w:rsidRPr="00993D8D">
        <w:rPr>
          <w:b/>
          <w:bCs/>
        </w:rPr>
        <w:t>Метод с Стрелочной Функцией:</w:t>
      </w:r>
    </w:p>
    <w:p w14:paraId="389E544C" w14:textId="77777777" w:rsidR="00993D8D" w:rsidRPr="00993D8D" w:rsidRDefault="00993D8D" w:rsidP="00993D8D">
      <w:pPr>
        <w:numPr>
          <w:ilvl w:val="1"/>
          <w:numId w:val="2"/>
        </w:numPr>
      </w:pPr>
      <w:r w:rsidRPr="00993D8D">
        <w:t>При использовании стрелочной функции внутри метода объекта вместо обычной функции, </w:t>
      </w:r>
      <w:proofErr w:type="spellStart"/>
      <w:r w:rsidRPr="00993D8D">
        <w:t>this</w:t>
      </w:r>
      <w:proofErr w:type="spellEnd"/>
      <w:r w:rsidRPr="00993D8D">
        <w:t> не указывает на текущий объект (например, </w:t>
      </w:r>
      <w:proofErr w:type="spellStart"/>
      <w:r w:rsidRPr="00993D8D">
        <w:t>user</w:t>
      </w:r>
      <w:proofErr w:type="spellEnd"/>
      <w:r w:rsidRPr="00993D8D">
        <w:t>), а вместо этого заимствует контекст из окружающего лексического окружения, которое в данном случае является глобальным объектом (</w:t>
      </w:r>
      <w:proofErr w:type="spellStart"/>
      <w:r w:rsidRPr="00993D8D">
        <w:t>window</w:t>
      </w:r>
      <w:proofErr w:type="spellEnd"/>
      <w:r w:rsidRPr="00993D8D">
        <w:t>). В результате, попытка доступа к свойствам через </w:t>
      </w:r>
      <w:proofErr w:type="spellStart"/>
      <w:r w:rsidRPr="00993D8D">
        <w:t>this</w:t>
      </w:r>
      <w:proofErr w:type="spellEnd"/>
      <w:r w:rsidRPr="00993D8D">
        <w:t> возвращает </w:t>
      </w:r>
      <w:proofErr w:type="spellStart"/>
      <w:r w:rsidRPr="00993D8D">
        <w:t>undefined</w:t>
      </w:r>
      <w:proofErr w:type="spellEnd"/>
      <w:r w:rsidRPr="00993D8D">
        <w:t>.</w:t>
      </w:r>
    </w:p>
    <w:p w14:paraId="2D14C44C" w14:textId="77777777" w:rsidR="00993D8D" w:rsidRPr="00993D8D" w:rsidRDefault="00993D8D" w:rsidP="00993D8D">
      <w:pPr>
        <w:numPr>
          <w:ilvl w:val="0"/>
          <w:numId w:val="2"/>
        </w:numPr>
      </w:pPr>
      <w:r w:rsidRPr="00993D8D">
        <w:rPr>
          <w:b/>
          <w:bCs/>
        </w:rPr>
        <w:t>Пример Функции с Условием</w:t>
      </w:r>
      <w:r w:rsidRPr="00993D8D">
        <w:t> </w:t>
      </w:r>
      <w:proofErr w:type="spellStart"/>
      <w:r w:rsidRPr="00993D8D">
        <w:t>canDrink</w:t>
      </w:r>
      <w:proofErr w:type="spellEnd"/>
      <w:r w:rsidRPr="00993D8D">
        <w:rPr>
          <w:b/>
          <w:bCs/>
        </w:rPr>
        <w:t>:</w:t>
      </w:r>
    </w:p>
    <w:p w14:paraId="10BB658A" w14:textId="77777777" w:rsidR="00993D8D" w:rsidRPr="00993D8D" w:rsidRDefault="00993D8D" w:rsidP="00993D8D">
      <w:pPr>
        <w:numPr>
          <w:ilvl w:val="1"/>
          <w:numId w:val="2"/>
        </w:numPr>
      </w:pPr>
      <w:r w:rsidRPr="00993D8D">
        <w:t>Метод </w:t>
      </w:r>
      <w:proofErr w:type="spellStart"/>
      <w:r w:rsidRPr="00993D8D">
        <w:t>canDrink</w:t>
      </w:r>
      <w:proofErr w:type="spellEnd"/>
      <w:r w:rsidRPr="00993D8D">
        <w:t> проверяет, достиг ли пользователь совершеннолетия (18 лет), чтобы определить, может ли он употреблять алкоголь.</w:t>
      </w:r>
    </w:p>
    <w:p w14:paraId="00330F04" w14:textId="77777777" w:rsidR="00993D8D" w:rsidRPr="00993D8D" w:rsidRDefault="00993D8D" w:rsidP="00993D8D">
      <w:pPr>
        <w:numPr>
          <w:ilvl w:val="1"/>
          <w:numId w:val="2"/>
        </w:numPr>
      </w:pPr>
      <w:r w:rsidRPr="00993D8D">
        <w:t>Если попытаться использовать обычную функцию внутри метода для этой проверки, </w:t>
      </w:r>
      <w:proofErr w:type="spellStart"/>
      <w:r w:rsidRPr="00993D8D">
        <w:t>this</w:t>
      </w:r>
      <w:proofErr w:type="spellEnd"/>
      <w:r w:rsidRPr="00993D8D">
        <w:t> внутри внутренней функции будет </w:t>
      </w:r>
      <w:proofErr w:type="spellStart"/>
      <w:r w:rsidRPr="00993D8D">
        <w:t>undefined</w:t>
      </w:r>
      <w:proofErr w:type="spellEnd"/>
      <w:r w:rsidRPr="00993D8D">
        <w:t>, приводя к ошибке.</w:t>
      </w:r>
    </w:p>
    <w:p w14:paraId="41D3C28D" w14:textId="77777777" w:rsidR="00993D8D" w:rsidRPr="00993D8D" w:rsidRDefault="00993D8D" w:rsidP="00993D8D">
      <w:pPr>
        <w:numPr>
          <w:ilvl w:val="1"/>
          <w:numId w:val="2"/>
        </w:numPr>
      </w:pPr>
      <w:r w:rsidRPr="00993D8D">
        <w:t>Использование стрелочной функции вместо обычной позволяет корректно заимствовать </w:t>
      </w:r>
      <w:proofErr w:type="spellStart"/>
      <w:r w:rsidRPr="00993D8D">
        <w:t>this</w:t>
      </w:r>
      <w:proofErr w:type="spellEnd"/>
      <w:r w:rsidRPr="00993D8D">
        <w:t> из внешнего метода (</w:t>
      </w:r>
      <w:proofErr w:type="spellStart"/>
      <w:r w:rsidRPr="00993D8D">
        <w:t>getUserInfo</w:t>
      </w:r>
      <w:proofErr w:type="spellEnd"/>
      <w:r w:rsidRPr="00993D8D">
        <w:t>), успешно выполняя проверку.</w:t>
      </w:r>
    </w:p>
    <w:p w14:paraId="73DB7A9B" w14:textId="77777777" w:rsidR="00993D8D" w:rsidRPr="00993D8D" w:rsidRDefault="00993D8D" w:rsidP="00993D8D">
      <w:pPr>
        <w:rPr>
          <w:b/>
          <w:bCs/>
        </w:rPr>
      </w:pPr>
      <w:r w:rsidRPr="00993D8D">
        <w:rPr>
          <w:b/>
          <w:bCs/>
        </w:rPr>
        <w:t>Важные Замечания:</w:t>
      </w:r>
    </w:p>
    <w:p w14:paraId="45FB7D4D" w14:textId="77777777" w:rsidR="00993D8D" w:rsidRPr="00993D8D" w:rsidRDefault="00993D8D" w:rsidP="00993D8D">
      <w:pPr>
        <w:numPr>
          <w:ilvl w:val="0"/>
          <w:numId w:val="3"/>
        </w:numPr>
      </w:pPr>
      <w:r w:rsidRPr="00993D8D">
        <w:rPr>
          <w:b/>
          <w:bCs/>
        </w:rPr>
        <w:t>Глобальный Контекст и Свойство</w:t>
      </w:r>
      <w:r w:rsidRPr="00993D8D">
        <w:t> </w:t>
      </w:r>
      <w:proofErr w:type="spellStart"/>
      <w:r w:rsidRPr="00993D8D">
        <w:t>name</w:t>
      </w:r>
      <w:proofErr w:type="spellEnd"/>
      <w:r w:rsidRPr="00993D8D">
        <w:rPr>
          <w:b/>
          <w:bCs/>
        </w:rPr>
        <w:t>:</w:t>
      </w:r>
      <w:r w:rsidRPr="00993D8D">
        <w:t> В глобальном контексте </w:t>
      </w:r>
      <w:proofErr w:type="spellStart"/>
      <w:r w:rsidRPr="00993D8D">
        <w:t>name</w:t>
      </w:r>
      <w:proofErr w:type="spellEnd"/>
      <w:r w:rsidRPr="00993D8D">
        <w:t> является зарезервированным и устаревшим (</w:t>
      </w:r>
      <w:proofErr w:type="spellStart"/>
      <w:r w:rsidRPr="00993D8D">
        <w:t>deprecated</w:t>
      </w:r>
      <w:proofErr w:type="spellEnd"/>
      <w:r w:rsidRPr="00993D8D">
        <w:t>) свойством. Использование </w:t>
      </w:r>
      <w:proofErr w:type="spellStart"/>
      <w:r w:rsidRPr="00993D8D">
        <w:t>name</w:t>
      </w:r>
      <w:proofErr w:type="spellEnd"/>
      <w:r w:rsidRPr="00993D8D">
        <w:t> внутри объектов может вызвать неожиданное поведение.</w:t>
      </w:r>
    </w:p>
    <w:p w14:paraId="5C02C983" w14:textId="77777777" w:rsidR="00993D8D" w:rsidRPr="00993D8D" w:rsidRDefault="00993D8D" w:rsidP="00993D8D">
      <w:pPr>
        <w:numPr>
          <w:ilvl w:val="0"/>
          <w:numId w:val="3"/>
        </w:numPr>
      </w:pPr>
      <w:r w:rsidRPr="00993D8D">
        <w:rPr>
          <w:b/>
          <w:bCs/>
        </w:rPr>
        <w:t>Выбор Функций для Методов в Объектах:</w:t>
      </w:r>
    </w:p>
    <w:p w14:paraId="71F99EEC" w14:textId="77777777" w:rsidR="00993D8D" w:rsidRPr="00993D8D" w:rsidRDefault="00993D8D" w:rsidP="00993D8D">
      <w:pPr>
        <w:numPr>
          <w:ilvl w:val="1"/>
          <w:numId w:val="3"/>
        </w:numPr>
      </w:pPr>
      <w:r w:rsidRPr="00993D8D">
        <w:t>Для методов объектов, использующих </w:t>
      </w:r>
      <w:proofErr w:type="spellStart"/>
      <w:r w:rsidRPr="00993D8D">
        <w:t>this</w:t>
      </w:r>
      <w:proofErr w:type="spellEnd"/>
      <w:r w:rsidRPr="00993D8D">
        <w:t> для доступа к свойствам объекта, предпочтительно использовать обычные функции.</w:t>
      </w:r>
    </w:p>
    <w:p w14:paraId="1052B900" w14:textId="77777777" w:rsidR="00993D8D" w:rsidRPr="00993D8D" w:rsidRDefault="00993D8D" w:rsidP="00993D8D">
      <w:pPr>
        <w:numPr>
          <w:ilvl w:val="1"/>
          <w:numId w:val="3"/>
        </w:numPr>
      </w:pPr>
      <w:r w:rsidRPr="00993D8D">
        <w:t>При необходимости описания внутренней функции в методе объекта, которая требует доступа к </w:t>
      </w:r>
      <w:proofErr w:type="spellStart"/>
      <w:r w:rsidRPr="00993D8D">
        <w:t>this</w:t>
      </w:r>
      <w:proofErr w:type="spellEnd"/>
      <w:r w:rsidRPr="00993D8D">
        <w:t> внешнего метода, рекомендуется использовать стрелочные функции для корректной работы с контекстом.</w:t>
      </w:r>
    </w:p>
    <w:p w14:paraId="029F0B70" w14:textId="77777777" w:rsidR="00EE5CA2" w:rsidRDefault="00EE5CA2"/>
    <w:sectPr w:rsidR="00EE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AA7"/>
    <w:multiLevelType w:val="multilevel"/>
    <w:tmpl w:val="9B34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A0725"/>
    <w:multiLevelType w:val="multilevel"/>
    <w:tmpl w:val="7F9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D7A01"/>
    <w:multiLevelType w:val="multilevel"/>
    <w:tmpl w:val="918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05"/>
    <w:rsid w:val="00860205"/>
    <w:rsid w:val="00993D8D"/>
    <w:rsid w:val="00E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D8C42-2C0E-422B-B44E-9A69AF3F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2025-05-10T18:28:00Z</dcterms:created>
  <dcterms:modified xsi:type="dcterms:W3CDTF">2025-05-10T18:29:00Z</dcterms:modified>
</cp:coreProperties>
</file>